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4B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28.12.2016г. № 2867-р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>ФОРМА</w:t>
      </w: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>представления сведений об адресах сайтов и (или) страниц</w:t>
      </w: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 xml:space="preserve">сайтов в информационно-телекоммуникационной сети </w:t>
      </w:r>
      <w:r>
        <w:rPr>
          <w:sz w:val="28"/>
          <w:szCs w:val="28"/>
        </w:rPr>
        <w:t>«</w:t>
      </w:r>
      <w:r w:rsidRPr="001F309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3098">
        <w:rPr>
          <w:sz w:val="28"/>
          <w:szCs w:val="28"/>
        </w:rPr>
        <w:t>,</w:t>
      </w: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>на которых государственным гражданским служащим или муниципальным</w:t>
      </w:r>
      <w:r>
        <w:rPr>
          <w:sz w:val="28"/>
          <w:szCs w:val="28"/>
        </w:rPr>
        <w:t xml:space="preserve"> </w:t>
      </w:r>
      <w:r w:rsidRPr="001F3098">
        <w:rPr>
          <w:sz w:val="28"/>
          <w:szCs w:val="28"/>
        </w:rPr>
        <w:t xml:space="preserve">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</w:t>
      </w:r>
      <w:proofErr w:type="gramStart"/>
      <w:r w:rsidRPr="001F3098">
        <w:rPr>
          <w:sz w:val="28"/>
          <w:szCs w:val="28"/>
        </w:rPr>
        <w:t>данные,  позволяющие</w:t>
      </w:r>
      <w:proofErr w:type="gramEnd"/>
      <w:r w:rsidRPr="001F3098">
        <w:rPr>
          <w:sz w:val="28"/>
          <w:szCs w:val="28"/>
        </w:rPr>
        <w:t xml:space="preserve"> его идентифицировать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Я, ________________________________________________________________</w:t>
      </w:r>
    </w:p>
    <w:p w:rsidR="008E2C4B" w:rsidRPr="001C1B04" w:rsidRDefault="008E2C4B" w:rsidP="008E2C4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C1B04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паспорт, должность, замещаемая государственным гражданским служащим или  муниципальным служащим, или должность, на замещение которой претендует  гражданин Российской Федерации)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__________________________________________________________________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1F3098">
        <w:rPr>
          <w:sz w:val="28"/>
          <w:szCs w:val="28"/>
        </w:rPr>
        <w:t>_,</w:t>
      </w:r>
    </w:p>
    <w:p w:rsidR="008E2C4B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сообщаю  о  размещении  мною  за  отчетный  период с 1 января 20__ г. по 31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 xml:space="preserve">декабря   20__  г.  в  информационно-телекоммуникационной  сети  </w:t>
      </w:r>
      <w:r>
        <w:rPr>
          <w:sz w:val="28"/>
          <w:szCs w:val="28"/>
        </w:rPr>
        <w:t>«</w:t>
      </w:r>
      <w:r w:rsidRPr="001F309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1F3098">
        <w:rPr>
          <w:sz w:val="28"/>
          <w:szCs w:val="28"/>
        </w:rPr>
        <w:t xml:space="preserve">общедоступной   информации   </w:t>
      </w:r>
      <w:hyperlink w:anchor="Par65" w:history="1">
        <w:r w:rsidRPr="001F3098">
          <w:rPr>
            <w:color w:val="0000FF"/>
            <w:sz w:val="28"/>
            <w:szCs w:val="28"/>
          </w:rPr>
          <w:t>&lt;1&gt;</w:t>
        </w:r>
      </w:hyperlink>
      <w:r w:rsidRPr="001F3098">
        <w:rPr>
          <w:sz w:val="28"/>
          <w:szCs w:val="28"/>
        </w:rPr>
        <w:t>,   а   также   данных,   позволяющих  меня</w:t>
      </w:r>
      <w:r>
        <w:rPr>
          <w:sz w:val="28"/>
          <w:szCs w:val="28"/>
        </w:rPr>
        <w:t xml:space="preserve"> </w:t>
      </w:r>
      <w:r w:rsidRPr="001F3098">
        <w:rPr>
          <w:sz w:val="28"/>
          <w:szCs w:val="28"/>
        </w:rPr>
        <w:t>идентифицировать: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 xml:space="preserve">Адрес сайта </w:t>
            </w:r>
            <w:hyperlink w:anchor="Par66" w:history="1">
              <w:r w:rsidRPr="001F3098">
                <w:rPr>
                  <w:color w:val="0000FF"/>
                  <w:sz w:val="28"/>
                  <w:szCs w:val="28"/>
                </w:rPr>
                <w:t>&lt;2&gt;</w:t>
              </w:r>
            </w:hyperlink>
            <w:r w:rsidRPr="001F3098">
              <w:rPr>
                <w:sz w:val="28"/>
                <w:szCs w:val="28"/>
              </w:rPr>
              <w:t xml:space="preserve"> и (или) страницы сайта </w:t>
            </w:r>
            <w:hyperlink w:anchor="Par67" w:history="1">
              <w:r w:rsidRPr="001F3098">
                <w:rPr>
                  <w:color w:val="0000FF"/>
                  <w:sz w:val="28"/>
                  <w:szCs w:val="28"/>
                </w:rPr>
                <w:t>&lt;3&gt;</w:t>
              </w:r>
            </w:hyperlink>
            <w:r w:rsidRPr="001F3098">
              <w:rPr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1F309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Достоверность настоящих сведений подтверждаю.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"__"__</w:t>
      </w:r>
      <w:r>
        <w:rPr>
          <w:sz w:val="28"/>
          <w:szCs w:val="28"/>
        </w:rPr>
        <w:t>___</w:t>
      </w:r>
      <w:r w:rsidRPr="001F3098">
        <w:rPr>
          <w:sz w:val="28"/>
          <w:szCs w:val="28"/>
        </w:rPr>
        <w:t>________20_</w:t>
      </w:r>
      <w:r>
        <w:rPr>
          <w:sz w:val="28"/>
          <w:szCs w:val="28"/>
        </w:rPr>
        <w:t>_</w:t>
      </w:r>
      <w:r w:rsidRPr="001F3098">
        <w:rPr>
          <w:sz w:val="28"/>
          <w:szCs w:val="28"/>
        </w:rPr>
        <w:t>_г.   _________________________________________</w:t>
      </w:r>
    </w:p>
    <w:p w:rsidR="008E2C4B" w:rsidRPr="001C1B04" w:rsidRDefault="008E2C4B" w:rsidP="008E2C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1B0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</w:t>
      </w:r>
      <w:r w:rsidRPr="001C1B04">
        <w:rPr>
          <w:sz w:val="20"/>
          <w:szCs w:val="20"/>
        </w:rPr>
        <w:t>(подпись государственного гражданского служащего или муниципального служащего, гражданина  Российской Федерации, претендующего на замещение  должности государственной гражданской службы    Российской Федерации или муниципальной службы)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__________________________________________________________________</w:t>
      </w:r>
    </w:p>
    <w:p w:rsidR="008E2C4B" w:rsidRPr="001C1B04" w:rsidRDefault="008E2C4B" w:rsidP="008E2C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1B04">
        <w:rPr>
          <w:sz w:val="20"/>
          <w:szCs w:val="20"/>
        </w:rPr>
        <w:t>(Ф.И.О. и подпись лица, принявшего сведения)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021E">
        <w:rPr>
          <w:sz w:val="22"/>
          <w:szCs w:val="22"/>
        </w:rPr>
        <w:lastRenderedPageBreak/>
        <w:t>--------------------------------</w:t>
      </w: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65"/>
      <w:bookmarkEnd w:id="1"/>
      <w:r w:rsidRPr="006F021E">
        <w:rPr>
          <w:sz w:val="22"/>
          <w:szCs w:val="22"/>
        </w:rPr>
        <w:t xml:space="preserve">&lt;1&gt; В соответствии с </w:t>
      </w:r>
      <w:hyperlink r:id="rId4" w:history="1">
        <w:r w:rsidRPr="006F021E">
          <w:rPr>
            <w:color w:val="0000FF"/>
            <w:sz w:val="22"/>
            <w:szCs w:val="22"/>
          </w:rPr>
          <w:t>частью 1 статьи 7</w:t>
        </w:r>
      </w:hyperlink>
      <w:r w:rsidRPr="006F021E">
        <w:rPr>
          <w:sz w:val="22"/>
          <w:szCs w:val="22"/>
        </w:rPr>
        <w:t xml:space="preserve"> Федерального закона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 xml:space="preserve">Об информации, информационных технологиях и о защите </w:t>
      </w:r>
      <w:proofErr w:type="gramStart"/>
      <w:r w:rsidRPr="006F021E">
        <w:rPr>
          <w:sz w:val="22"/>
          <w:szCs w:val="22"/>
        </w:rPr>
        <w:t>информации</w:t>
      </w:r>
      <w:r>
        <w:rPr>
          <w:sz w:val="22"/>
          <w:szCs w:val="22"/>
        </w:rPr>
        <w:t xml:space="preserve">» </w:t>
      </w:r>
      <w:r w:rsidRPr="006F021E">
        <w:rPr>
          <w:sz w:val="22"/>
          <w:szCs w:val="22"/>
        </w:rPr>
        <w:t xml:space="preserve"> к</w:t>
      </w:r>
      <w:proofErr w:type="gramEnd"/>
      <w:r w:rsidRPr="006F021E">
        <w:rPr>
          <w:sz w:val="22"/>
          <w:szCs w:val="22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66"/>
      <w:bookmarkEnd w:id="2"/>
      <w:r w:rsidRPr="006F021E">
        <w:rPr>
          <w:sz w:val="22"/>
          <w:szCs w:val="22"/>
        </w:rPr>
        <w:t xml:space="preserve">&lt;2&gt; В соответствии с </w:t>
      </w:r>
      <w:hyperlink r:id="rId5" w:history="1">
        <w:r w:rsidRPr="006F021E">
          <w:rPr>
            <w:color w:val="0000FF"/>
            <w:sz w:val="22"/>
            <w:szCs w:val="22"/>
          </w:rPr>
          <w:t>пунктом 13 статьи 2</w:t>
        </w:r>
      </w:hyperlink>
      <w:r w:rsidRPr="006F021E">
        <w:rPr>
          <w:sz w:val="22"/>
          <w:szCs w:val="22"/>
        </w:rPr>
        <w:t xml:space="preserve"> Федерального закона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 xml:space="preserve">Об информации, информационных технологиях и о защите информации" сайт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>.</w:t>
      </w: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67"/>
      <w:bookmarkEnd w:id="3"/>
      <w:r w:rsidRPr="006F021E">
        <w:rPr>
          <w:sz w:val="22"/>
          <w:szCs w:val="22"/>
        </w:rPr>
        <w:t xml:space="preserve">&lt;3&gt; В соответствии с </w:t>
      </w:r>
      <w:hyperlink r:id="rId6" w:history="1">
        <w:r w:rsidRPr="006F021E">
          <w:rPr>
            <w:color w:val="0000FF"/>
            <w:sz w:val="22"/>
            <w:szCs w:val="22"/>
          </w:rPr>
          <w:t>пунктом 14 статьи 2</w:t>
        </w:r>
      </w:hyperlink>
      <w:r w:rsidRPr="006F021E">
        <w:rPr>
          <w:sz w:val="22"/>
          <w:szCs w:val="22"/>
        </w:rPr>
        <w:t xml:space="preserve"> Федерального закона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Об информации, информационных технологиях и о защите информации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страница сайта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- часть сайта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>.</w:t>
      </w:r>
    </w:p>
    <w:p w:rsidR="008E2C4B" w:rsidRPr="006F021E" w:rsidRDefault="008E2C4B" w:rsidP="008E2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C4B" w:rsidRPr="006F021E" w:rsidRDefault="008E2C4B" w:rsidP="008E2C4B">
      <w:pPr>
        <w:jc w:val="center"/>
        <w:rPr>
          <w:sz w:val="22"/>
          <w:szCs w:val="22"/>
        </w:rPr>
      </w:pPr>
    </w:p>
    <w:p w:rsidR="00E35919" w:rsidRDefault="00E35919"/>
    <w:sectPr w:rsidR="00E3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B"/>
    <w:rsid w:val="0000428E"/>
    <w:rsid w:val="00006CC3"/>
    <w:rsid w:val="000076E3"/>
    <w:rsid w:val="00007CBC"/>
    <w:rsid w:val="000148B4"/>
    <w:rsid w:val="00016CDF"/>
    <w:rsid w:val="000176F7"/>
    <w:rsid w:val="00022527"/>
    <w:rsid w:val="0002284D"/>
    <w:rsid w:val="0002384F"/>
    <w:rsid w:val="000267D5"/>
    <w:rsid w:val="000348B5"/>
    <w:rsid w:val="00034CA2"/>
    <w:rsid w:val="0004310F"/>
    <w:rsid w:val="000443BF"/>
    <w:rsid w:val="0004721D"/>
    <w:rsid w:val="00047416"/>
    <w:rsid w:val="0004764B"/>
    <w:rsid w:val="00047F79"/>
    <w:rsid w:val="00052045"/>
    <w:rsid w:val="00052293"/>
    <w:rsid w:val="00052D95"/>
    <w:rsid w:val="00056CE7"/>
    <w:rsid w:val="0006158B"/>
    <w:rsid w:val="00062282"/>
    <w:rsid w:val="000640EF"/>
    <w:rsid w:val="00065593"/>
    <w:rsid w:val="00070F46"/>
    <w:rsid w:val="000727C7"/>
    <w:rsid w:val="000902ED"/>
    <w:rsid w:val="0009034F"/>
    <w:rsid w:val="00094FD9"/>
    <w:rsid w:val="00096720"/>
    <w:rsid w:val="00096A24"/>
    <w:rsid w:val="00097299"/>
    <w:rsid w:val="000A7527"/>
    <w:rsid w:val="000B1778"/>
    <w:rsid w:val="000B2E0B"/>
    <w:rsid w:val="000B49AC"/>
    <w:rsid w:val="000C1E83"/>
    <w:rsid w:val="000C249B"/>
    <w:rsid w:val="000C3E18"/>
    <w:rsid w:val="000D7800"/>
    <w:rsid w:val="000D7C96"/>
    <w:rsid w:val="000E5609"/>
    <w:rsid w:val="000F27F7"/>
    <w:rsid w:val="000F5639"/>
    <w:rsid w:val="000F5BBC"/>
    <w:rsid w:val="000F6E65"/>
    <w:rsid w:val="00105A8F"/>
    <w:rsid w:val="001067F4"/>
    <w:rsid w:val="001151A8"/>
    <w:rsid w:val="001201EF"/>
    <w:rsid w:val="00124493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2C40"/>
    <w:rsid w:val="00173606"/>
    <w:rsid w:val="00176225"/>
    <w:rsid w:val="0018158C"/>
    <w:rsid w:val="0018443C"/>
    <w:rsid w:val="00190482"/>
    <w:rsid w:val="00190B46"/>
    <w:rsid w:val="00192351"/>
    <w:rsid w:val="0019474F"/>
    <w:rsid w:val="001A113B"/>
    <w:rsid w:val="001A4D84"/>
    <w:rsid w:val="001A7F6B"/>
    <w:rsid w:val="001B2553"/>
    <w:rsid w:val="001B2C30"/>
    <w:rsid w:val="001B6761"/>
    <w:rsid w:val="001C3FE5"/>
    <w:rsid w:val="001D2065"/>
    <w:rsid w:val="001D289C"/>
    <w:rsid w:val="001D3BFD"/>
    <w:rsid w:val="001E0EE5"/>
    <w:rsid w:val="001E5D08"/>
    <w:rsid w:val="001F00D0"/>
    <w:rsid w:val="001F3514"/>
    <w:rsid w:val="001F557B"/>
    <w:rsid w:val="001F61C5"/>
    <w:rsid w:val="002006B5"/>
    <w:rsid w:val="00201081"/>
    <w:rsid w:val="002050BE"/>
    <w:rsid w:val="00213D90"/>
    <w:rsid w:val="00215B08"/>
    <w:rsid w:val="0022004B"/>
    <w:rsid w:val="00221678"/>
    <w:rsid w:val="00223946"/>
    <w:rsid w:val="00224A7E"/>
    <w:rsid w:val="00224BC3"/>
    <w:rsid w:val="00243421"/>
    <w:rsid w:val="00272642"/>
    <w:rsid w:val="00274B7C"/>
    <w:rsid w:val="00283029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165FD"/>
    <w:rsid w:val="0032349E"/>
    <w:rsid w:val="003270AB"/>
    <w:rsid w:val="003338F6"/>
    <w:rsid w:val="00337A7B"/>
    <w:rsid w:val="00341923"/>
    <w:rsid w:val="00342A57"/>
    <w:rsid w:val="003470E0"/>
    <w:rsid w:val="00353C65"/>
    <w:rsid w:val="00354DD9"/>
    <w:rsid w:val="00355A44"/>
    <w:rsid w:val="0036620F"/>
    <w:rsid w:val="0037045F"/>
    <w:rsid w:val="00372C1A"/>
    <w:rsid w:val="003733C3"/>
    <w:rsid w:val="003741F0"/>
    <w:rsid w:val="00376692"/>
    <w:rsid w:val="00381A0B"/>
    <w:rsid w:val="00383C9F"/>
    <w:rsid w:val="00392B80"/>
    <w:rsid w:val="00392BEE"/>
    <w:rsid w:val="00393A5E"/>
    <w:rsid w:val="00393DDF"/>
    <w:rsid w:val="003A06CD"/>
    <w:rsid w:val="003A0FBD"/>
    <w:rsid w:val="003A1ED1"/>
    <w:rsid w:val="003A2998"/>
    <w:rsid w:val="003A4689"/>
    <w:rsid w:val="003A661C"/>
    <w:rsid w:val="003B5786"/>
    <w:rsid w:val="003C303D"/>
    <w:rsid w:val="003C3B59"/>
    <w:rsid w:val="003C4C62"/>
    <w:rsid w:val="003D07F2"/>
    <w:rsid w:val="003D2A99"/>
    <w:rsid w:val="003E3936"/>
    <w:rsid w:val="003F1BD7"/>
    <w:rsid w:val="00400771"/>
    <w:rsid w:val="00402C19"/>
    <w:rsid w:val="0041075C"/>
    <w:rsid w:val="00414299"/>
    <w:rsid w:val="00415244"/>
    <w:rsid w:val="00415786"/>
    <w:rsid w:val="00420102"/>
    <w:rsid w:val="004217BB"/>
    <w:rsid w:val="00422F6A"/>
    <w:rsid w:val="0043213F"/>
    <w:rsid w:val="00435C25"/>
    <w:rsid w:val="00437BC7"/>
    <w:rsid w:val="00457F5E"/>
    <w:rsid w:val="00471075"/>
    <w:rsid w:val="00471783"/>
    <w:rsid w:val="00471D2B"/>
    <w:rsid w:val="0047403B"/>
    <w:rsid w:val="00485B13"/>
    <w:rsid w:val="00494336"/>
    <w:rsid w:val="004959AA"/>
    <w:rsid w:val="00497155"/>
    <w:rsid w:val="004A0F3F"/>
    <w:rsid w:val="004C03E2"/>
    <w:rsid w:val="004C3322"/>
    <w:rsid w:val="004C5246"/>
    <w:rsid w:val="004C568F"/>
    <w:rsid w:val="004C7549"/>
    <w:rsid w:val="004D1B4C"/>
    <w:rsid w:val="004E4E1B"/>
    <w:rsid w:val="004E5422"/>
    <w:rsid w:val="004E6F82"/>
    <w:rsid w:val="004F1165"/>
    <w:rsid w:val="00503C3F"/>
    <w:rsid w:val="00503D00"/>
    <w:rsid w:val="00512D4E"/>
    <w:rsid w:val="005135F3"/>
    <w:rsid w:val="00516A67"/>
    <w:rsid w:val="005215D6"/>
    <w:rsid w:val="00522ADE"/>
    <w:rsid w:val="00530D13"/>
    <w:rsid w:val="0053525E"/>
    <w:rsid w:val="005367CB"/>
    <w:rsid w:val="005379E9"/>
    <w:rsid w:val="00540061"/>
    <w:rsid w:val="00545734"/>
    <w:rsid w:val="0055254C"/>
    <w:rsid w:val="00560F80"/>
    <w:rsid w:val="00567DA6"/>
    <w:rsid w:val="00572FD4"/>
    <w:rsid w:val="00573777"/>
    <w:rsid w:val="00580CB2"/>
    <w:rsid w:val="00581C25"/>
    <w:rsid w:val="00581D94"/>
    <w:rsid w:val="00584A2F"/>
    <w:rsid w:val="00584C53"/>
    <w:rsid w:val="00585180"/>
    <w:rsid w:val="0058565D"/>
    <w:rsid w:val="005857DB"/>
    <w:rsid w:val="00586B6D"/>
    <w:rsid w:val="00587E4A"/>
    <w:rsid w:val="00590E9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B29"/>
    <w:rsid w:val="005D5C93"/>
    <w:rsid w:val="005E242B"/>
    <w:rsid w:val="005E4935"/>
    <w:rsid w:val="005E6DC7"/>
    <w:rsid w:val="005F1F7F"/>
    <w:rsid w:val="005F520E"/>
    <w:rsid w:val="005F5732"/>
    <w:rsid w:val="005F66E1"/>
    <w:rsid w:val="00612DC5"/>
    <w:rsid w:val="006131D2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17CA"/>
    <w:rsid w:val="006420BB"/>
    <w:rsid w:val="0064298B"/>
    <w:rsid w:val="006438CE"/>
    <w:rsid w:val="00647164"/>
    <w:rsid w:val="00647DBB"/>
    <w:rsid w:val="00651FBF"/>
    <w:rsid w:val="006532C0"/>
    <w:rsid w:val="0066019D"/>
    <w:rsid w:val="006608C6"/>
    <w:rsid w:val="00661A46"/>
    <w:rsid w:val="00663F9B"/>
    <w:rsid w:val="0066627D"/>
    <w:rsid w:val="0067083D"/>
    <w:rsid w:val="00674C81"/>
    <w:rsid w:val="00680153"/>
    <w:rsid w:val="0068145B"/>
    <w:rsid w:val="00681942"/>
    <w:rsid w:val="006855E3"/>
    <w:rsid w:val="00685A2F"/>
    <w:rsid w:val="006A1509"/>
    <w:rsid w:val="006A1947"/>
    <w:rsid w:val="006A1CB8"/>
    <w:rsid w:val="006A2126"/>
    <w:rsid w:val="006A4260"/>
    <w:rsid w:val="006A7303"/>
    <w:rsid w:val="006B066F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E0635"/>
    <w:rsid w:val="006E2139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72FC"/>
    <w:rsid w:val="00707B0A"/>
    <w:rsid w:val="00710631"/>
    <w:rsid w:val="00710DD8"/>
    <w:rsid w:val="00712961"/>
    <w:rsid w:val="007140B7"/>
    <w:rsid w:val="00723CF9"/>
    <w:rsid w:val="0072635E"/>
    <w:rsid w:val="00733CAB"/>
    <w:rsid w:val="00734360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4160"/>
    <w:rsid w:val="00775396"/>
    <w:rsid w:val="00781A9A"/>
    <w:rsid w:val="007855B9"/>
    <w:rsid w:val="00791964"/>
    <w:rsid w:val="00792A6F"/>
    <w:rsid w:val="007972EE"/>
    <w:rsid w:val="007A7D15"/>
    <w:rsid w:val="007C266E"/>
    <w:rsid w:val="007C5ED7"/>
    <w:rsid w:val="007C70DD"/>
    <w:rsid w:val="007D449C"/>
    <w:rsid w:val="007D525C"/>
    <w:rsid w:val="007E1997"/>
    <w:rsid w:val="007E5215"/>
    <w:rsid w:val="007E6DA1"/>
    <w:rsid w:val="007E718D"/>
    <w:rsid w:val="007E7B6F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BB2"/>
    <w:rsid w:val="00873A27"/>
    <w:rsid w:val="00880C4B"/>
    <w:rsid w:val="00880CD9"/>
    <w:rsid w:val="00883F38"/>
    <w:rsid w:val="0088419E"/>
    <w:rsid w:val="00886743"/>
    <w:rsid w:val="00890867"/>
    <w:rsid w:val="00894509"/>
    <w:rsid w:val="00897493"/>
    <w:rsid w:val="008A57CA"/>
    <w:rsid w:val="008B2C84"/>
    <w:rsid w:val="008B354D"/>
    <w:rsid w:val="008C269A"/>
    <w:rsid w:val="008C5527"/>
    <w:rsid w:val="008D4796"/>
    <w:rsid w:val="008D5520"/>
    <w:rsid w:val="008D5603"/>
    <w:rsid w:val="008D64DA"/>
    <w:rsid w:val="008D70DB"/>
    <w:rsid w:val="008E0A73"/>
    <w:rsid w:val="008E2C4B"/>
    <w:rsid w:val="008E68D7"/>
    <w:rsid w:val="008F1066"/>
    <w:rsid w:val="008F1367"/>
    <w:rsid w:val="0090034F"/>
    <w:rsid w:val="0090208B"/>
    <w:rsid w:val="009035EA"/>
    <w:rsid w:val="00910D46"/>
    <w:rsid w:val="00910DE0"/>
    <w:rsid w:val="009137FC"/>
    <w:rsid w:val="00920CE5"/>
    <w:rsid w:val="00924A3A"/>
    <w:rsid w:val="009250E4"/>
    <w:rsid w:val="00926F7A"/>
    <w:rsid w:val="00940799"/>
    <w:rsid w:val="00945F29"/>
    <w:rsid w:val="00950C03"/>
    <w:rsid w:val="00951A91"/>
    <w:rsid w:val="009534B9"/>
    <w:rsid w:val="0095700C"/>
    <w:rsid w:val="0096748D"/>
    <w:rsid w:val="00972CC6"/>
    <w:rsid w:val="00972E88"/>
    <w:rsid w:val="00972F9A"/>
    <w:rsid w:val="00977EB3"/>
    <w:rsid w:val="00981D0A"/>
    <w:rsid w:val="0098284B"/>
    <w:rsid w:val="00983AD1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CCE"/>
    <w:rsid w:val="009C3BFE"/>
    <w:rsid w:val="009C54F3"/>
    <w:rsid w:val="009C7041"/>
    <w:rsid w:val="009D1B2B"/>
    <w:rsid w:val="009E035E"/>
    <w:rsid w:val="009E0F1C"/>
    <w:rsid w:val="009E3DF6"/>
    <w:rsid w:val="009E6A3F"/>
    <w:rsid w:val="009E6C91"/>
    <w:rsid w:val="009F052E"/>
    <w:rsid w:val="009F49E8"/>
    <w:rsid w:val="00A00888"/>
    <w:rsid w:val="00A036DF"/>
    <w:rsid w:val="00A04387"/>
    <w:rsid w:val="00A04413"/>
    <w:rsid w:val="00A06306"/>
    <w:rsid w:val="00A11F66"/>
    <w:rsid w:val="00A205C1"/>
    <w:rsid w:val="00A26EF8"/>
    <w:rsid w:val="00A32DDC"/>
    <w:rsid w:val="00A32F75"/>
    <w:rsid w:val="00A3330B"/>
    <w:rsid w:val="00A36D90"/>
    <w:rsid w:val="00A420A4"/>
    <w:rsid w:val="00A420CE"/>
    <w:rsid w:val="00A44E20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83EA4"/>
    <w:rsid w:val="00A85FAD"/>
    <w:rsid w:val="00A91585"/>
    <w:rsid w:val="00A97AED"/>
    <w:rsid w:val="00AA784F"/>
    <w:rsid w:val="00AB44B8"/>
    <w:rsid w:val="00AB63C7"/>
    <w:rsid w:val="00AB721D"/>
    <w:rsid w:val="00AB7F20"/>
    <w:rsid w:val="00AC04B3"/>
    <w:rsid w:val="00AC49AE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DC7"/>
    <w:rsid w:val="00B1330E"/>
    <w:rsid w:val="00B14518"/>
    <w:rsid w:val="00B21763"/>
    <w:rsid w:val="00B22D77"/>
    <w:rsid w:val="00B23AE8"/>
    <w:rsid w:val="00B3311A"/>
    <w:rsid w:val="00B3364A"/>
    <w:rsid w:val="00B41717"/>
    <w:rsid w:val="00B43E76"/>
    <w:rsid w:val="00B5478A"/>
    <w:rsid w:val="00B56024"/>
    <w:rsid w:val="00B571C9"/>
    <w:rsid w:val="00B574B9"/>
    <w:rsid w:val="00B576C0"/>
    <w:rsid w:val="00B6446C"/>
    <w:rsid w:val="00B74DD3"/>
    <w:rsid w:val="00B7704F"/>
    <w:rsid w:val="00B81D85"/>
    <w:rsid w:val="00B83DAD"/>
    <w:rsid w:val="00B948FB"/>
    <w:rsid w:val="00B97892"/>
    <w:rsid w:val="00BA2365"/>
    <w:rsid w:val="00BA4751"/>
    <w:rsid w:val="00BA5453"/>
    <w:rsid w:val="00BB041D"/>
    <w:rsid w:val="00BB060A"/>
    <w:rsid w:val="00BB3A54"/>
    <w:rsid w:val="00BC1069"/>
    <w:rsid w:val="00BC1E0E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C00F81"/>
    <w:rsid w:val="00C00F90"/>
    <w:rsid w:val="00C07D1F"/>
    <w:rsid w:val="00C1078E"/>
    <w:rsid w:val="00C10FE1"/>
    <w:rsid w:val="00C110C9"/>
    <w:rsid w:val="00C111E0"/>
    <w:rsid w:val="00C12E70"/>
    <w:rsid w:val="00C13177"/>
    <w:rsid w:val="00C13AA3"/>
    <w:rsid w:val="00C13EF8"/>
    <w:rsid w:val="00C146AC"/>
    <w:rsid w:val="00C204E3"/>
    <w:rsid w:val="00C232F2"/>
    <w:rsid w:val="00C246A7"/>
    <w:rsid w:val="00C26574"/>
    <w:rsid w:val="00C27BC1"/>
    <w:rsid w:val="00C30A66"/>
    <w:rsid w:val="00C31E8D"/>
    <w:rsid w:val="00C33472"/>
    <w:rsid w:val="00C34AE4"/>
    <w:rsid w:val="00C417D3"/>
    <w:rsid w:val="00C428CC"/>
    <w:rsid w:val="00C51669"/>
    <w:rsid w:val="00C53150"/>
    <w:rsid w:val="00C55F60"/>
    <w:rsid w:val="00C61AA8"/>
    <w:rsid w:val="00C6591F"/>
    <w:rsid w:val="00C66951"/>
    <w:rsid w:val="00C7272F"/>
    <w:rsid w:val="00C7360F"/>
    <w:rsid w:val="00C750E3"/>
    <w:rsid w:val="00C7520B"/>
    <w:rsid w:val="00C767A7"/>
    <w:rsid w:val="00C76CCC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A79FA"/>
    <w:rsid w:val="00CB08EC"/>
    <w:rsid w:val="00CB52CC"/>
    <w:rsid w:val="00CB71C6"/>
    <w:rsid w:val="00CC0965"/>
    <w:rsid w:val="00CC1B31"/>
    <w:rsid w:val="00CC2F11"/>
    <w:rsid w:val="00CD637D"/>
    <w:rsid w:val="00CD657D"/>
    <w:rsid w:val="00CD7C65"/>
    <w:rsid w:val="00CE006F"/>
    <w:rsid w:val="00CE2AE4"/>
    <w:rsid w:val="00CE3EDC"/>
    <w:rsid w:val="00CE5A6A"/>
    <w:rsid w:val="00CF6CD3"/>
    <w:rsid w:val="00D01AA2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7C1B"/>
    <w:rsid w:val="00D504EA"/>
    <w:rsid w:val="00D528AD"/>
    <w:rsid w:val="00D61319"/>
    <w:rsid w:val="00D63EC9"/>
    <w:rsid w:val="00D7171B"/>
    <w:rsid w:val="00D72086"/>
    <w:rsid w:val="00D72501"/>
    <w:rsid w:val="00D7295A"/>
    <w:rsid w:val="00D75495"/>
    <w:rsid w:val="00D766AE"/>
    <w:rsid w:val="00D85F30"/>
    <w:rsid w:val="00D86B6F"/>
    <w:rsid w:val="00D86F81"/>
    <w:rsid w:val="00D9254E"/>
    <w:rsid w:val="00D939A5"/>
    <w:rsid w:val="00D9460F"/>
    <w:rsid w:val="00D9501A"/>
    <w:rsid w:val="00D95963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7901"/>
    <w:rsid w:val="00DF512E"/>
    <w:rsid w:val="00E0267D"/>
    <w:rsid w:val="00E041F5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40E13"/>
    <w:rsid w:val="00E4109A"/>
    <w:rsid w:val="00E427CD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A1877"/>
    <w:rsid w:val="00EA2861"/>
    <w:rsid w:val="00EB4DC7"/>
    <w:rsid w:val="00EB7D3A"/>
    <w:rsid w:val="00EC20F6"/>
    <w:rsid w:val="00EC6AD5"/>
    <w:rsid w:val="00ED0CA7"/>
    <w:rsid w:val="00ED0D80"/>
    <w:rsid w:val="00ED7E3A"/>
    <w:rsid w:val="00EE0174"/>
    <w:rsid w:val="00EE11ED"/>
    <w:rsid w:val="00EE5DFC"/>
    <w:rsid w:val="00EF030F"/>
    <w:rsid w:val="00EF096F"/>
    <w:rsid w:val="00EF2F32"/>
    <w:rsid w:val="00EF64FD"/>
    <w:rsid w:val="00F02788"/>
    <w:rsid w:val="00F05FFA"/>
    <w:rsid w:val="00F06857"/>
    <w:rsid w:val="00F100B2"/>
    <w:rsid w:val="00F20A35"/>
    <w:rsid w:val="00F20D2A"/>
    <w:rsid w:val="00F21893"/>
    <w:rsid w:val="00F22560"/>
    <w:rsid w:val="00F3082C"/>
    <w:rsid w:val="00F44273"/>
    <w:rsid w:val="00F47053"/>
    <w:rsid w:val="00F54EB6"/>
    <w:rsid w:val="00F61353"/>
    <w:rsid w:val="00F62925"/>
    <w:rsid w:val="00F736A8"/>
    <w:rsid w:val="00F75CC6"/>
    <w:rsid w:val="00F77D64"/>
    <w:rsid w:val="00F80536"/>
    <w:rsid w:val="00F84CBC"/>
    <w:rsid w:val="00F84CF8"/>
    <w:rsid w:val="00F85E74"/>
    <w:rsid w:val="00F87940"/>
    <w:rsid w:val="00F912A3"/>
    <w:rsid w:val="00F95AC6"/>
    <w:rsid w:val="00F96CC9"/>
    <w:rsid w:val="00F9760D"/>
    <w:rsid w:val="00FA1115"/>
    <w:rsid w:val="00FA36EC"/>
    <w:rsid w:val="00FA3C5F"/>
    <w:rsid w:val="00FA3E90"/>
    <w:rsid w:val="00FA59B2"/>
    <w:rsid w:val="00FB3EA2"/>
    <w:rsid w:val="00FC4685"/>
    <w:rsid w:val="00FC7F1A"/>
    <w:rsid w:val="00FE0AEA"/>
    <w:rsid w:val="00FE304F"/>
    <w:rsid w:val="00FE7099"/>
    <w:rsid w:val="00FF07E1"/>
    <w:rsid w:val="00FF0DE4"/>
    <w:rsid w:val="00FF3797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BE4C-D7CF-486D-A666-C232560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1F59CA63FC35A8ADA7305B93E6F9DA50B29F1B3F04E9F3114C062EACB8AD64BF094V8v7F" TargetMode="External"/><Relationship Id="rId5" Type="http://schemas.openxmlformats.org/officeDocument/2006/relationships/hyperlink" Target="consultantplus://offline/ref=1281F59CA63FC35A8ADA7305B93E6F9DA50B29F1B3F04E9F3114C062EACB8AD64BF0948DV2vEF" TargetMode="External"/><Relationship Id="rId4" Type="http://schemas.openxmlformats.org/officeDocument/2006/relationships/hyperlink" Target="consultantplus://offline/ref=1281F59CA63FC35A8ADA7305B93E6F9DA50B29F1B3F04E9F3114C062EACB8AD64BF0948F2BFBD666VE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Кирьянова</cp:lastModifiedBy>
  <cp:revision>2</cp:revision>
  <dcterms:created xsi:type="dcterms:W3CDTF">2018-10-04T07:45:00Z</dcterms:created>
  <dcterms:modified xsi:type="dcterms:W3CDTF">2018-10-04T07:45:00Z</dcterms:modified>
</cp:coreProperties>
</file>